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7A" w:rsidRPr="00FC61D1" w:rsidRDefault="003B487A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3B487A" w:rsidRPr="00FC61D1" w:rsidRDefault="003B487A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Пятилетского сельсовета Черепановского района Новосибирской области</w:t>
      </w:r>
    </w:p>
    <w:p w:rsidR="003B487A" w:rsidRPr="00FC61D1" w:rsidRDefault="003B487A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во </w:t>
      </w:r>
      <w:r w:rsidR="00300F26">
        <w:rPr>
          <w:b/>
          <w:bCs/>
          <w:sz w:val="24"/>
          <w:szCs w:val="24"/>
          <w:lang w:val="en-US"/>
        </w:rPr>
        <w:t>I</w:t>
      </w:r>
      <w:r w:rsidR="00AB34F5"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 xml:space="preserve"> квартале 2017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bookmarkEnd w:id="0"/>
    <w:p w:rsidR="003B487A" w:rsidRDefault="003B487A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3B487A" w:rsidRPr="00797DA4" w:rsidRDefault="003B487A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Черепановского района Новосибирской области (далее – Глава Пятилетского сельсовета)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 Черепановского района Новосибирской области (далее - администрация Пятилетского сельсовета)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3B487A" w:rsidRPr="00797DA4" w:rsidRDefault="003B487A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Пятилетского сельсовета </w:t>
      </w:r>
      <w:r w:rsidRPr="00B946B3">
        <w:rPr>
          <w:sz w:val="24"/>
          <w:szCs w:val="24"/>
        </w:rPr>
        <w:t>(</w:t>
      </w:r>
      <w:r w:rsidRPr="00093DCF">
        <w:rPr>
          <w:sz w:val="24"/>
          <w:szCs w:val="24"/>
        </w:rPr>
        <w:t>http://admpyatiletsk.ru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сельсовета.</w:t>
      </w:r>
    </w:p>
    <w:p w:rsidR="003B487A" w:rsidRPr="00B95E09" w:rsidRDefault="003B487A" w:rsidP="00B95E09">
      <w:pPr>
        <w:jc w:val="both"/>
      </w:pPr>
      <w:r>
        <w:t> </w:t>
      </w:r>
      <w:r w:rsidRPr="00B95E09">
        <w:rPr>
          <w:sz w:val="24"/>
          <w:szCs w:val="24"/>
        </w:rPr>
        <w:t>Требования к организации работы по рассмотрению обращений граждан и проведению личного приема граждан в администрации Пятилетского сельсовета 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3B487A" w:rsidRPr="00376021" w:rsidRDefault="003B487A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во </w:t>
      </w:r>
      <w:r w:rsidR="002B2EA1" w:rsidRPr="002B2EA1">
        <w:rPr>
          <w:bCs/>
          <w:sz w:val="24"/>
          <w:szCs w:val="24"/>
          <w:lang w:val="en-US"/>
        </w:rPr>
        <w:t>IV</w:t>
      </w:r>
      <w:r w:rsidR="002B2EA1">
        <w:rPr>
          <w:sz w:val="24"/>
          <w:szCs w:val="24"/>
        </w:rPr>
        <w:t xml:space="preserve"> квартале 2017 года поступило 19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я </w:t>
      </w:r>
      <w:r w:rsidRPr="00376021">
        <w:rPr>
          <w:sz w:val="24"/>
          <w:szCs w:val="24"/>
        </w:rPr>
        <w:t>граждан, в том числе:</w:t>
      </w:r>
    </w:p>
    <w:p w:rsidR="003B487A" w:rsidRPr="00376021" w:rsidRDefault="003B487A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</w:t>
      </w:r>
      <w:r w:rsidR="002B2EA1">
        <w:rPr>
          <w:sz w:val="24"/>
          <w:szCs w:val="24"/>
        </w:rPr>
        <w:t>4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B487A" w:rsidRDefault="003B487A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2B2EA1">
        <w:rPr>
          <w:sz w:val="24"/>
          <w:szCs w:val="24"/>
        </w:rPr>
        <w:t>15</w:t>
      </w:r>
      <w:r>
        <w:rPr>
          <w:sz w:val="24"/>
          <w:szCs w:val="24"/>
        </w:rPr>
        <w:t xml:space="preserve"> граждан </w:t>
      </w:r>
    </w:p>
    <w:p w:rsidR="003B487A" w:rsidRPr="006B69C2" w:rsidRDefault="003B487A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 w:rsidR="002B2EA1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3B487A" w:rsidRDefault="003B487A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 w:rsidR="002B2EA1"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обращений.</w:t>
      </w:r>
    </w:p>
    <w:p w:rsidR="003B487A" w:rsidRPr="004C06E4" w:rsidRDefault="003B487A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3B487A" w:rsidRDefault="003B487A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3B487A" w:rsidRDefault="003B487A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7914"/>
        <w:gridCol w:w="1039"/>
        <w:gridCol w:w="974"/>
      </w:tblGrid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3B487A" w:rsidRPr="00EC3735" w:rsidRDefault="003B487A" w:rsidP="00EC373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4689E">
              <w:rPr>
                <w:b/>
                <w:sz w:val="24"/>
                <w:szCs w:val="24"/>
                <w:lang w:val="en-US"/>
              </w:rPr>
              <w:t>I</w:t>
            </w:r>
            <w:r w:rsidR="00EC3735" w:rsidRPr="0084689E">
              <w:rPr>
                <w:b/>
                <w:sz w:val="24"/>
                <w:szCs w:val="24"/>
                <w:lang w:val="en-US"/>
              </w:rPr>
              <w:t>I</w:t>
            </w:r>
            <w:r w:rsidR="002B2EA1" w:rsidRPr="0084689E">
              <w:rPr>
                <w:b/>
                <w:sz w:val="24"/>
                <w:szCs w:val="24"/>
                <w:lang w:val="en-US"/>
              </w:rPr>
              <w:t>I</w:t>
            </w:r>
          </w:p>
          <w:p w:rsidR="003B487A" w:rsidRPr="00DA08FD" w:rsidRDefault="003B487A" w:rsidP="00D10F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2017</w:t>
            </w:r>
          </w:p>
        </w:tc>
        <w:tc>
          <w:tcPr>
            <w:tcW w:w="473" w:type="pct"/>
            <w:shd w:val="clear" w:color="auto" w:fill="FFFFFF"/>
          </w:tcPr>
          <w:p w:rsidR="003B487A" w:rsidRPr="00EC3735" w:rsidRDefault="002B2EA1" w:rsidP="00EC373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2B2EA1">
              <w:rPr>
                <w:b/>
                <w:bCs/>
                <w:sz w:val="24"/>
                <w:szCs w:val="24"/>
                <w:lang w:val="en-US"/>
              </w:rPr>
              <w:t>IV</w:t>
            </w:r>
            <w:r w:rsidR="003B487A" w:rsidRPr="0084689E">
              <w:rPr>
                <w:b/>
                <w:bCs/>
                <w:sz w:val="24"/>
                <w:szCs w:val="24"/>
              </w:rPr>
              <w:t xml:space="preserve"> </w:t>
            </w:r>
            <w:r w:rsidR="003B487A">
              <w:rPr>
                <w:b/>
                <w:bCs/>
                <w:sz w:val="24"/>
                <w:szCs w:val="24"/>
              </w:rPr>
              <w:t>квартал 2017</w:t>
            </w:r>
          </w:p>
        </w:tc>
      </w:tr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2B2EA1" w:rsidRPr="00284678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73" w:type="pct"/>
            <w:shd w:val="clear" w:color="auto" w:fill="FFFFFF"/>
          </w:tcPr>
          <w:p w:rsidR="002B2EA1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2B2EA1" w:rsidRPr="00F27719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FFFFFF"/>
          </w:tcPr>
          <w:p w:rsidR="002B2EA1" w:rsidRPr="00F27719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2B2EA1" w:rsidRPr="00F27719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2B2EA1" w:rsidRPr="00F27719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2B2EA1" w:rsidRPr="00F27719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pct"/>
            <w:shd w:val="clear" w:color="auto" w:fill="FFFFFF"/>
          </w:tcPr>
          <w:p w:rsidR="002B2EA1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2B2EA1" w:rsidRPr="00DA08FD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B2EA1" w:rsidRPr="00DA08FD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2B2EA1" w:rsidRPr="00DA08FD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B2EA1" w:rsidRPr="00DA08FD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2B2EA1" w:rsidRPr="00284678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2B2EA1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2B2EA1" w:rsidRPr="00DA08FD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B2EA1" w:rsidRPr="00DA08FD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B2EA1" w:rsidRPr="00DA08FD" w:rsidTr="008A7922">
        <w:trPr>
          <w:trHeight w:val="340"/>
        </w:trPr>
        <w:tc>
          <w:tcPr>
            <w:tcW w:w="175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</w:tcPr>
          <w:p w:rsidR="002B2EA1" w:rsidRPr="00DA08FD" w:rsidRDefault="002B2EA1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2B2EA1" w:rsidRPr="00DA08FD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2B2EA1" w:rsidRPr="00DA08FD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B2EA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DA08FD" w:rsidRDefault="002B2EA1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DA08FD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DA08FD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B2EA1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  <w:p w:rsidR="002B2EA1" w:rsidRPr="00DA08FD" w:rsidRDefault="002B2EA1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DA08FD" w:rsidRDefault="002B2EA1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F27719" w:rsidRDefault="002B2EA1" w:rsidP="00BF770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EA1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87A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2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EC3735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D745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EC3735" w:rsidRDefault="003B487A" w:rsidP="008908B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3735" w:rsidRPr="00DA08FD" w:rsidTr="008A7922">
        <w:trPr>
          <w:trHeight w:val="437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2B2EA1" w:rsidP="00C43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3735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2B2EA1" w:rsidP="00C43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3735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C43B1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3735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2B2EA1" w:rsidP="00C43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3735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C43B1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3735" w:rsidRPr="00DA08FD" w:rsidTr="008A7922">
        <w:trPr>
          <w:trHeight w:val="454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  <w:p w:rsidR="00EC3735" w:rsidRPr="00DA08FD" w:rsidRDefault="00EC3735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EC3735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DA08FD" w:rsidRDefault="002B2EA1" w:rsidP="00C43B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3735" w:rsidRPr="002B2EA1" w:rsidRDefault="002B2EA1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B487A" w:rsidRPr="00DA08FD" w:rsidTr="008A7922">
        <w:trPr>
          <w:trHeight w:val="17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EC3735" w:rsidRDefault="003B487A" w:rsidP="003448FC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8A7922">
        <w:trPr>
          <w:trHeight w:val="191"/>
        </w:trPr>
        <w:tc>
          <w:tcPr>
            <w:tcW w:w="17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2B2EA1" w:rsidRDefault="002B2EA1" w:rsidP="003448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2B2EA1" w:rsidRDefault="002B2EA1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3B487A" w:rsidRDefault="003B487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3B487A" w:rsidRDefault="003B487A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252"/>
        <w:gridCol w:w="1164"/>
        <w:gridCol w:w="1547"/>
      </w:tblGrid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3B487A" w:rsidRPr="006D504C" w:rsidRDefault="002B2EA1" w:rsidP="00CD4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B487A">
              <w:rPr>
                <w:b/>
                <w:bCs/>
                <w:sz w:val="24"/>
                <w:szCs w:val="24"/>
              </w:rPr>
              <w:t xml:space="preserve"> квартал 2017</w:t>
            </w:r>
          </w:p>
        </w:tc>
        <w:tc>
          <w:tcPr>
            <w:tcW w:w="752" w:type="pct"/>
            <w:shd w:val="clear" w:color="auto" w:fill="FFFFFF"/>
          </w:tcPr>
          <w:p w:rsidR="003B487A" w:rsidRPr="001A183E" w:rsidRDefault="002B2EA1" w:rsidP="00CD4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B487A">
              <w:rPr>
                <w:b/>
                <w:bCs/>
                <w:sz w:val="24"/>
                <w:szCs w:val="24"/>
              </w:rPr>
              <w:t xml:space="preserve"> квартал 2017</w:t>
            </w: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lastRenderedPageBreak/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2B2EA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FFFFFF"/>
          </w:tcPr>
          <w:p w:rsidR="003B487A" w:rsidRPr="002B2EA1" w:rsidRDefault="002B2EA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2B2EA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FFFFFF"/>
          </w:tcPr>
          <w:p w:rsidR="003B487A" w:rsidRPr="002B2EA1" w:rsidRDefault="002B2EA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2B2EA1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</w:tcPr>
          <w:p w:rsidR="003B487A" w:rsidRPr="002B2EA1" w:rsidRDefault="002B2EA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2B2EA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3B487A" w:rsidRPr="00DA08FD" w:rsidRDefault="003B487A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3B487A" w:rsidRPr="00DA08FD" w:rsidRDefault="003B487A" w:rsidP="006563A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2B2EA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2B2EA1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2B2EA1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8908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EC3735" w:rsidRDefault="003B487A" w:rsidP="00047B0E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047B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047B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EC3735" w:rsidRDefault="003B487A" w:rsidP="00047B0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9059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B487A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DA08FD" w:rsidRDefault="003B487A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2B2EA1" w:rsidRDefault="002B2EA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87A" w:rsidRPr="002B2EA1" w:rsidRDefault="002B2EA1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3B487A" w:rsidRDefault="003B487A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3B487A" w:rsidRDefault="003B487A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3B487A" w:rsidRDefault="003B487A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3B487A" w:rsidRPr="00DA08FD" w:rsidTr="00DA08FD">
        <w:trPr>
          <w:jc w:val="center"/>
        </w:trPr>
        <w:tc>
          <w:tcPr>
            <w:tcW w:w="2235" w:type="dxa"/>
          </w:tcPr>
          <w:p w:rsidR="003B487A" w:rsidRPr="00DA08FD" w:rsidRDefault="003B487A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487A" w:rsidRPr="00DA08FD" w:rsidRDefault="003B487A" w:rsidP="009770D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3B487A" w:rsidRPr="00DA08FD" w:rsidRDefault="003B487A" w:rsidP="009770D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3B487A" w:rsidRPr="00DA08FD" w:rsidRDefault="003B487A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3B487A" w:rsidRPr="00DA08FD" w:rsidTr="00DA08FD">
        <w:trPr>
          <w:jc w:val="center"/>
        </w:trPr>
        <w:tc>
          <w:tcPr>
            <w:tcW w:w="2235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3B487A" w:rsidRPr="00850D0D" w:rsidRDefault="003B487A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3B487A" w:rsidRPr="00DA08FD" w:rsidTr="00DA08FD">
        <w:trPr>
          <w:jc w:val="center"/>
        </w:trPr>
        <w:tc>
          <w:tcPr>
            <w:tcW w:w="2235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3B487A" w:rsidRPr="00DA08FD" w:rsidRDefault="003B487A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3B487A" w:rsidRPr="00DA08FD" w:rsidTr="00DA08FD">
        <w:trPr>
          <w:jc w:val="center"/>
        </w:trPr>
        <w:tc>
          <w:tcPr>
            <w:tcW w:w="2235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3B487A" w:rsidRPr="00DA08FD" w:rsidRDefault="003B487A" w:rsidP="00383F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3B487A" w:rsidRPr="00DA08FD" w:rsidTr="00DA08FD">
        <w:trPr>
          <w:jc w:val="center"/>
        </w:trPr>
        <w:tc>
          <w:tcPr>
            <w:tcW w:w="2235" w:type="dxa"/>
          </w:tcPr>
          <w:p w:rsidR="003B487A" w:rsidRPr="00DA08FD" w:rsidRDefault="003B487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3B487A" w:rsidRPr="002B2EA1" w:rsidRDefault="002B2EA1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3B487A" w:rsidRPr="002B2EA1" w:rsidRDefault="002B2EA1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3B487A" w:rsidRDefault="003B487A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3B487A" w:rsidRPr="00FC61D1" w:rsidRDefault="003B487A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3B487A" w:rsidRPr="00FC61D1" w:rsidRDefault="003B487A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284678">
        <w:rPr>
          <w:b/>
          <w:bCs/>
          <w:sz w:val="24"/>
          <w:szCs w:val="24"/>
        </w:rPr>
        <w:t xml:space="preserve">- </w:t>
      </w:r>
      <w:r w:rsidR="00C81A3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3B487A" w:rsidRPr="00FC61D1" w:rsidRDefault="003B487A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1</w:t>
      </w:r>
      <w:r w:rsidR="00C81A3B">
        <w:rPr>
          <w:b/>
          <w:sz w:val="24"/>
          <w:szCs w:val="24"/>
        </w:rPr>
        <w:t>1</w:t>
      </w:r>
      <w:r w:rsidRPr="00FC61D1">
        <w:rPr>
          <w:sz w:val="24"/>
          <w:szCs w:val="24"/>
        </w:rPr>
        <w:t>;</w:t>
      </w:r>
    </w:p>
    <w:p w:rsidR="003B487A" w:rsidRDefault="003B487A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3B487A" w:rsidRDefault="003B487A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3B487A" w:rsidRPr="00FC61D1" w:rsidRDefault="003B487A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3B487A" w:rsidRPr="00FC61D1" w:rsidRDefault="003B487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 w:rsidR="00C81A3B">
        <w:rPr>
          <w:b/>
          <w:bCs/>
          <w:sz w:val="24"/>
          <w:szCs w:val="24"/>
        </w:rPr>
        <w:t>- 4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3B487A" w:rsidRPr="00FC61D1" w:rsidRDefault="003B487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 xml:space="preserve">– </w:t>
      </w:r>
      <w:r w:rsidR="00284678" w:rsidRPr="00284678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3B487A" w:rsidRPr="00FC61D1" w:rsidRDefault="003B487A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3B487A" w:rsidRDefault="003B487A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3B487A" w:rsidRDefault="003B487A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="00C81A3B">
        <w:rPr>
          <w:sz w:val="24"/>
          <w:szCs w:val="24"/>
        </w:rPr>
        <w:t>4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 w:rsidR="00284678"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3B487A" w:rsidRDefault="003B487A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3B487A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01630"/>
    <w:rsid w:val="00005753"/>
    <w:rsid w:val="00047B0E"/>
    <w:rsid w:val="00052E19"/>
    <w:rsid w:val="0006550E"/>
    <w:rsid w:val="0007069B"/>
    <w:rsid w:val="00093DCF"/>
    <w:rsid w:val="000A0C17"/>
    <w:rsid w:val="000E3FD9"/>
    <w:rsid w:val="00104233"/>
    <w:rsid w:val="00111779"/>
    <w:rsid w:val="00111880"/>
    <w:rsid w:val="0011485B"/>
    <w:rsid w:val="00124656"/>
    <w:rsid w:val="001252FB"/>
    <w:rsid w:val="00155CF8"/>
    <w:rsid w:val="00166E1B"/>
    <w:rsid w:val="00182859"/>
    <w:rsid w:val="00190878"/>
    <w:rsid w:val="001908A1"/>
    <w:rsid w:val="00191E3D"/>
    <w:rsid w:val="001A183E"/>
    <w:rsid w:val="001C2F64"/>
    <w:rsid w:val="001D6C04"/>
    <w:rsid w:val="001E7518"/>
    <w:rsid w:val="001F14C0"/>
    <w:rsid w:val="001F2813"/>
    <w:rsid w:val="001F7304"/>
    <w:rsid w:val="00227CA9"/>
    <w:rsid w:val="00227FC3"/>
    <w:rsid w:val="00241D51"/>
    <w:rsid w:val="00246A69"/>
    <w:rsid w:val="00250002"/>
    <w:rsid w:val="002532C3"/>
    <w:rsid w:val="002548D4"/>
    <w:rsid w:val="0026451C"/>
    <w:rsid w:val="0028127A"/>
    <w:rsid w:val="00284678"/>
    <w:rsid w:val="002B2EA1"/>
    <w:rsid w:val="002B3248"/>
    <w:rsid w:val="002C4B41"/>
    <w:rsid w:val="002E0B3C"/>
    <w:rsid w:val="002E3EAD"/>
    <w:rsid w:val="00300F26"/>
    <w:rsid w:val="00301321"/>
    <w:rsid w:val="003310A0"/>
    <w:rsid w:val="003329EA"/>
    <w:rsid w:val="00341B39"/>
    <w:rsid w:val="003448FC"/>
    <w:rsid w:val="003611A4"/>
    <w:rsid w:val="00362997"/>
    <w:rsid w:val="003645BC"/>
    <w:rsid w:val="0036494C"/>
    <w:rsid w:val="0036773E"/>
    <w:rsid w:val="00376021"/>
    <w:rsid w:val="00383FEC"/>
    <w:rsid w:val="003A01AD"/>
    <w:rsid w:val="003A1E93"/>
    <w:rsid w:val="003B487A"/>
    <w:rsid w:val="003C6FC2"/>
    <w:rsid w:val="003D20CE"/>
    <w:rsid w:val="003E35BA"/>
    <w:rsid w:val="00414AF2"/>
    <w:rsid w:val="004215C8"/>
    <w:rsid w:val="00450CBD"/>
    <w:rsid w:val="00467980"/>
    <w:rsid w:val="004A2156"/>
    <w:rsid w:val="004B012E"/>
    <w:rsid w:val="004B1450"/>
    <w:rsid w:val="004C06E4"/>
    <w:rsid w:val="004C0958"/>
    <w:rsid w:val="004C7648"/>
    <w:rsid w:val="004D555F"/>
    <w:rsid w:val="004D5F79"/>
    <w:rsid w:val="004D79F0"/>
    <w:rsid w:val="004E1DDC"/>
    <w:rsid w:val="004E75D4"/>
    <w:rsid w:val="004F709E"/>
    <w:rsid w:val="00536111"/>
    <w:rsid w:val="005416D2"/>
    <w:rsid w:val="0055719D"/>
    <w:rsid w:val="005602C0"/>
    <w:rsid w:val="00580DBB"/>
    <w:rsid w:val="005866B1"/>
    <w:rsid w:val="00591CAC"/>
    <w:rsid w:val="00595D0B"/>
    <w:rsid w:val="005B2559"/>
    <w:rsid w:val="005B42CC"/>
    <w:rsid w:val="005C3D5E"/>
    <w:rsid w:val="005E0252"/>
    <w:rsid w:val="00616FFC"/>
    <w:rsid w:val="00626D99"/>
    <w:rsid w:val="006563AE"/>
    <w:rsid w:val="00656BA0"/>
    <w:rsid w:val="00662C27"/>
    <w:rsid w:val="006821CF"/>
    <w:rsid w:val="00686370"/>
    <w:rsid w:val="00687DDC"/>
    <w:rsid w:val="00690233"/>
    <w:rsid w:val="00691B61"/>
    <w:rsid w:val="006B038D"/>
    <w:rsid w:val="006B69C2"/>
    <w:rsid w:val="006C6F21"/>
    <w:rsid w:val="006D504C"/>
    <w:rsid w:val="006E21B6"/>
    <w:rsid w:val="006E2FC8"/>
    <w:rsid w:val="0070491B"/>
    <w:rsid w:val="00705081"/>
    <w:rsid w:val="00710903"/>
    <w:rsid w:val="00761A87"/>
    <w:rsid w:val="00776FD9"/>
    <w:rsid w:val="00797DA4"/>
    <w:rsid w:val="007A2B06"/>
    <w:rsid w:val="007B2FAE"/>
    <w:rsid w:val="007B65E7"/>
    <w:rsid w:val="007C17BA"/>
    <w:rsid w:val="007C37C7"/>
    <w:rsid w:val="007D0B6A"/>
    <w:rsid w:val="007D33F6"/>
    <w:rsid w:val="007D3401"/>
    <w:rsid w:val="007F2A94"/>
    <w:rsid w:val="007F36DF"/>
    <w:rsid w:val="0080086A"/>
    <w:rsid w:val="00800A99"/>
    <w:rsid w:val="008257AA"/>
    <w:rsid w:val="008452C3"/>
    <w:rsid w:val="0084689E"/>
    <w:rsid w:val="00850D0D"/>
    <w:rsid w:val="00855306"/>
    <w:rsid w:val="00856480"/>
    <w:rsid w:val="00876D06"/>
    <w:rsid w:val="008847DE"/>
    <w:rsid w:val="008908BF"/>
    <w:rsid w:val="00893DE4"/>
    <w:rsid w:val="008A7922"/>
    <w:rsid w:val="008C244F"/>
    <w:rsid w:val="008D3303"/>
    <w:rsid w:val="008E320B"/>
    <w:rsid w:val="008E3C41"/>
    <w:rsid w:val="009059B2"/>
    <w:rsid w:val="0092543B"/>
    <w:rsid w:val="009620F4"/>
    <w:rsid w:val="009770D5"/>
    <w:rsid w:val="00980D8C"/>
    <w:rsid w:val="00987303"/>
    <w:rsid w:val="00992208"/>
    <w:rsid w:val="009B0002"/>
    <w:rsid w:val="009B6E7A"/>
    <w:rsid w:val="009D44E6"/>
    <w:rsid w:val="009F4F80"/>
    <w:rsid w:val="00A04442"/>
    <w:rsid w:val="00A148AD"/>
    <w:rsid w:val="00A16265"/>
    <w:rsid w:val="00A17CB0"/>
    <w:rsid w:val="00A37380"/>
    <w:rsid w:val="00A451B5"/>
    <w:rsid w:val="00A62AF0"/>
    <w:rsid w:val="00A638C7"/>
    <w:rsid w:val="00AA37D2"/>
    <w:rsid w:val="00AB34F5"/>
    <w:rsid w:val="00AC7976"/>
    <w:rsid w:val="00AF2069"/>
    <w:rsid w:val="00B05406"/>
    <w:rsid w:val="00B15DA4"/>
    <w:rsid w:val="00B22F8A"/>
    <w:rsid w:val="00B34A7F"/>
    <w:rsid w:val="00B34EE1"/>
    <w:rsid w:val="00B353BF"/>
    <w:rsid w:val="00B412DA"/>
    <w:rsid w:val="00B42640"/>
    <w:rsid w:val="00B50908"/>
    <w:rsid w:val="00B6369D"/>
    <w:rsid w:val="00B771D4"/>
    <w:rsid w:val="00B80AB3"/>
    <w:rsid w:val="00B82964"/>
    <w:rsid w:val="00B8681E"/>
    <w:rsid w:val="00B946B3"/>
    <w:rsid w:val="00B95E09"/>
    <w:rsid w:val="00BA4B8B"/>
    <w:rsid w:val="00BA54FE"/>
    <w:rsid w:val="00BA6A02"/>
    <w:rsid w:val="00BB1637"/>
    <w:rsid w:val="00BB59DD"/>
    <w:rsid w:val="00BD3FDF"/>
    <w:rsid w:val="00BE3052"/>
    <w:rsid w:val="00BF343C"/>
    <w:rsid w:val="00C453E6"/>
    <w:rsid w:val="00C532D9"/>
    <w:rsid w:val="00C558AF"/>
    <w:rsid w:val="00C6607C"/>
    <w:rsid w:val="00C70640"/>
    <w:rsid w:val="00C81A3B"/>
    <w:rsid w:val="00C836AE"/>
    <w:rsid w:val="00C8561D"/>
    <w:rsid w:val="00C9090D"/>
    <w:rsid w:val="00C945BD"/>
    <w:rsid w:val="00C962C5"/>
    <w:rsid w:val="00CA6A8F"/>
    <w:rsid w:val="00CD4500"/>
    <w:rsid w:val="00CD7B9F"/>
    <w:rsid w:val="00CE431D"/>
    <w:rsid w:val="00CF19A5"/>
    <w:rsid w:val="00D03B47"/>
    <w:rsid w:val="00D03E7B"/>
    <w:rsid w:val="00D0692A"/>
    <w:rsid w:val="00D10FEF"/>
    <w:rsid w:val="00D167C2"/>
    <w:rsid w:val="00D215E2"/>
    <w:rsid w:val="00D25C5C"/>
    <w:rsid w:val="00D3458A"/>
    <w:rsid w:val="00D46B20"/>
    <w:rsid w:val="00D73329"/>
    <w:rsid w:val="00D7458B"/>
    <w:rsid w:val="00D7596A"/>
    <w:rsid w:val="00D86F9A"/>
    <w:rsid w:val="00D939BB"/>
    <w:rsid w:val="00DA08FD"/>
    <w:rsid w:val="00DA1FE0"/>
    <w:rsid w:val="00DB4357"/>
    <w:rsid w:val="00DB7EE7"/>
    <w:rsid w:val="00DC0383"/>
    <w:rsid w:val="00DC5A86"/>
    <w:rsid w:val="00DC6F3E"/>
    <w:rsid w:val="00DD00DD"/>
    <w:rsid w:val="00DF1476"/>
    <w:rsid w:val="00DF241C"/>
    <w:rsid w:val="00E05A8D"/>
    <w:rsid w:val="00E22A44"/>
    <w:rsid w:val="00E239EE"/>
    <w:rsid w:val="00E5393D"/>
    <w:rsid w:val="00E5736A"/>
    <w:rsid w:val="00E657A7"/>
    <w:rsid w:val="00E77D10"/>
    <w:rsid w:val="00E859EB"/>
    <w:rsid w:val="00EA2D96"/>
    <w:rsid w:val="00EB2E4A"/>
    <w:rsid w:val="00EC171A"/>
    <w:rsid w:val="00EC3735"/>
    <w:rsid w:val="00ED4FA9"/>
    <w:rsid w:val="00EE41DB"/>
    <w:rsid w:val="00F103FE"/>
    <w:rsid w:val="00F27719"/>
    <w:rsid w:val="00F45058"/>
    <w:rsid w:val="00F5029F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 о количестве, тематике и результатах рассмотрения обращений граждан, организаций и общественных объединений,</vt:lpstr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creator>Шабалина Ирина</dc:creator>
  <cp:lastModifiedBy>User</cp:lastModifiedBy>
  <cp:revision>3</cp:revision>
  <cp:lastPrinted>2014-09-12T09:21:00Z</cp:lastPrinted>
  <dcterms:created xsi:type="dcterms:W3CDTF">2017-12-28T09:59:00Z</dcterms:created>
  <dcterms:modified xsi:type="dcterms:W3CDTF">2017-12-28T10:11:00Z</dcterms:modified>
</cp:coreProperties>
</file>